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D4" w:rsidRDefault="00C31DD4">
      <w:pPr>
        <w:rPr>
          <w:b/>
          <w:sz w:val="30"/>
          <w:szCs w:val="30"/>
        </w:rPr>
      </w:pPr>
      <w:r>
        <w:rPr>
          <w:b/>
          <w:sz w:val="30"/>
          <w:szCs w:val="30"/>
        </w:rPr>
        <w:t>Avaliação de métodos de baixo custo para medição de vazão em córregos</w:t>
      </w:r>
    </w:p>
    <w:p w:rsidR="00C31DD4" w:rsidRDefault="00C31DD4">
      <w:pPr>
        <w:rPr>
          <w:b/>
          <w:sz w:val="30"/>
          <w:szCs w:val="30"/>
        </w:rPr>
      </w:pPr>
    </w:p>
    <w:p w:rsidR="00C31DD4" w:rsidRDefault="002E562E" w:rsidP="002E562E">
      <w:pPr>
        <w:pStyle w:val="PargrafodaLista"/>
        <w:numPr>
          <w:ilvl w:val="0"/>
          <w:numId w:val="5"/>
        </w:numPr>
      </w:pPr>
      <w:r>
        <w:t xml:space="preserve">Luiz Henrique Maldonado, Itaipu Binacional, Foz do Iguaçu/PR, </w:t>
      </w:r>
      <w:proofErr w:type="gramStart"/>
      <w:r>
        <w:t>Brasil</w:t>
      </w:r>
      <w:proofErr w:type="gramEnd"/>
    </w:p>
    <w:p w:rsidR="002E562E" w:rsidRDefault="002E562E">
      <w:r>
        <w:tab/>
        <w:t>MALDONADO, L.H. (Autor correspondente</w:t>
      </w:r>
      <w:proofErr w:type="gramStart"/>
      <w:r>
        <w:t>)</w:t>
      </w:r>
      <w:proofErr w:type="gramEnd"/>
    </w:p>
    <w:p w:rsidR="002E562E" w:rsidRDefault="002E562E">
      <w:r>
        <w:tab/>
      </w:r>
      <w:r w:rsidRPr="002E562E">
        <w:rPr>
          <w:rStyle w:val="Hyperlink"/>
        </w:rPr>
        <w:t>lhmaldonado@hotmail.com</w:t>
      </w:r>
    </w:p>
    <w:p w:rsidR="002E562E" w:rsidRDefault="002E562E"/>
    <w:p w:rsidR="002E562E" w:rsidRDefault="002E562E" w:rsidP="002E562E">
      <w:pPr>
        <w:pStyle w:val="PargrafodaLista"/>
        <w:numPr>
          <w:ilvl w:val="0"/>
          <w:numId w:val="5"/>
        </w:numPr>
      </w:pPr>
      <w:r>
        <w:t xml:space="preserve">Edson Cezar </w:t>
      </w:r>
      <w:proofErr w:type="spellStart"/>
      <w:r>
        <w:t>Wendland</w:t>
      </w:r>
      <w:proofErr w:type="spellEnd"/>
      <w:r>
        <w:t xml:space="preserve">, EESC, USP, São Carlos, SP, </w:t>
      </w:r>
      <w:proofErr w:type="gramStart"/>
      <w:r>
        <w:t>Brasil</w:t>
      </w:r>
      <w:proofErr w:type="gramEnd"/>
    </w:p>
    <w:p w:rsidR="002E562E" w:rsidRDefault="002E562E">
      <w:r>
        <w:tab/>
        <w:t>WENDLAND, E.C.</w:t>
      </w:r>
    </w:p>
    <w:p w:rsidR="002E562E" w:rsidRDefault="002E562E">
      <w:r>
        <w:tab/>
      </w:r>
      <w:hyperlink r:id="rId6" w:history="1">
        <w:r w:rsidRPr="009B3EC6">
          <w:rPr>
            <w:rStyle w:val="Hyperlink"/>
          </w:rPr>
          <w:t>ew@sc.usp.br</w:t>
        </w:r>
      </w:hyperlink>
    </w:p>
    <w:p w:rsidR="002E562E" w:rsidRDefault="002E562E"/>
    <w:p w:rsidR="002E562E" w:rsidRDefault="002E562E" w:rsidP="002E562E">
      <w:pPr>
        <w:pStyle w:val="PargrafodaLista"/>
        <w:numPr>
          <w:ilvl w:val="0"/>
          <w:numId w:val="5"/>
        </w:numPr>
      </w:pPr>
      <w:r>
        <w:t xml:space="preserve">Rodrigo de Melo Porto, EESC, USP, São Carlos, SP, </w:t>
      </w:r>
      <w:proofErr w:type="gramStart"/>
      <w:r>
        <w:t>Brasil</w:t>
      </w:r>
      <w:proofErr w:type="gramEnd"/>
    </w:p>
    <w:p w:rsidR="002E562E" w:rsidRDefault="002E562E">
      <w:r>
        <w:tab/>
        <w:t>PORTO, R.M.</w:t>
      </w:r>
    </w:p>
    <w:p w:rsidR="002E562E" w:rsidRDefault="002E562E">
      <w:r>
        <w:tab/>
      </w:r>
      <w:hyperlink r:id="rId7" w:history="1">
        <w:r w:rsidRPr="009B3EC6">
          <w:rPr>
            <w:rStyle w:val="Hyperlink"/>
          </w:rPr>
          <w:t>rodrigo@sc.usp.br</w:t>
        </w:r>
      </w:hyperlink>
    </w:p>
    <w:p w:rsidR="002E562E" w:rsidRDefault="002E562E"/>
    <w:p w:rsidR="002E562E" w:rsidRDefault="00044D8C">
      <w: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</w:t>
      </w:r>
      <w:bookmarkStart w:id="0" w:name="_GoBack"/>
      <w:bookmarkEnd w:id="0"/>
      <w:r>
        <w:t>mbiente &amp; Água.</w:t>
      </w:r>
    </w:p>
    <w:p w:rsidR="00044D8C" w:rsidRDefault="00044D8C"/>
    <w:p w:rsidR="00044D8C" w:rsidRDefault="00044D8C">
      <w:r>
        <w:t>O trabalho é importante em virtude da necessidade de se monitorar e quantificar as águas superficiais, apresentando discussões sobre metodologias de baixo custo, a partir de análises hidráulicas.</w:t>
      </w:r>
    </w:p>
    <w:p w:rsidR="008C0B89" w:rsidRDefault="008C0B89"/>
    <w:p w:rsidR="008C0B89" w:rsidRDefault="008C0B89">
      <w:r>
        <w:t>O</w:t>
      </w:r>
      <w:r>
        <w:t>s autores não têm quaisquer interesses financeiros na publicação que possam comprometer a integridade da publicação.</w:t>
      </w:r>
    </w:p>
    <w:sectPr w:rsidR="008C0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E8A3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1">
    <w:nsid w:val="00000005"/>
    <w:multiLevelType w:val="singleLevel"/>
    <w:tmpl w:val="2F067C0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7"/>
    <w:multiLevelType w:val="singleLevel"/>
    <w:tmpl w:val="8368A27A"/>
    <w:name w:val="WW8Num7"/>
    <w:lvl w:ilvl="0">
      <w:start w:val="1"/>
      <w:numFmt w:val="decimal"/>
      <w:lvlText w:val="1.1.%1."/>
      <w:lvlJc w:val="left"/>
      <w:pPr>
        <w:tabs>
          <w:tab w:val="num" w:pos="0"/>
        </w:tabs>
        <w:ind w:left="720" w:hanging="360"/>
      </w:pPr>
    </w:lvl>
  </w:abstractNum>
  <w:abstractNum w:abstractNumId="3">
    <w:nsid w:val="118004C7"/>
    <w:multiLevelType w:val="hybridMultilevel"/>
    <w:tmpl w:val="E4788B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D4"/>
    <w:rsid w:val="0001661E"/>
    <w:rsid w:val="0002076E"/>
    <w:rsid w:val="000318F3"/>
    <w:rsid w:val="00031A6B"/>
    <w:rsid w:val="0003275E"/>
    <w:rsid w:val="00037235"/>
    <w:rsid w:val="00037D07"/>
    <w:rsid w:val="00041A62"/>
    <w:rsid w:val="00041C33"/>
    <w:rsid w:val="000422FA"/>
    <w:rsid w:val="000432F3"/>
    <w:rsid w:val="00044D8C"/>
    <w:rsid w:val="0005365F"/>
    <w:rsid w:val="00056489"/>
    <w:rsid w:val="00061482"/>
    <w:rsid w:val="00064331"/>
    <w:rsid w:val="00065442"/>
    <w:rsid w:val="00067558"/>
    <w:rsid w:val="00071270"/>
    <w:rsid w:val="000739C2"/>
    <w:rsid w:val="000758C9"/>
    <w:rsid w:val="00076000"/>
    <w:rsid w:val="00081E47"/>
    <w:rsid w:val="00082B0E"/>
    <w:rsid w:val="00083D8C"/>
    <w:rsid w:val="0008466F"/>
    <w:rsid w:val="00084B32"/>
    <w:rsid w:val="00094A19"/>
    <w:rsid w:val="00096D3E"/>
    <w:rsid w:val="00097E4A"/>
    <w:rsid w:val="00097F55"/>
    <w:rsid w:val="000A2076"/>
    <w:rsid w:val="000A575B"/>
    <w:rsid w:val="000A74C8"/>
    <w:rsid w:val="000B6E24"/>
    <w:rsid w:val="000C1121"/>
    <w:rsid w:val="000D15F4"/>
    <w:rsid w:val="000D264C"/>
    <w:rsid w:val="000D4238"/>
    <w:rsid w:val="000E16A3"/>
    <w:rsid w:val="000E3505"/>
    <w:rsid w:val="000E44D1"/>
    <w:rsid w:val="000E5377"/>
    <w:rsid w:val="000E55C2"/>
    <w:rsid w:val="000F0014"/>
    <w:rsid w:val="000F0F7B"/>
    <w:rsid w:val="000F1525"/>
    <w:rsid w:val="000F2C5A"/>
    <w:rsid w:val="00100148"/>
    <w:rsid w:val="0010049F"/>
    <w:rsid w:val="00102777"/>
    <w:rsid w:val="001041F6"/>
    <w:rsid w:val="001062F0"/>
    <w:rsid w:val="001179A8"/>
    <w:rsid w:val="00121DED"/>
    <w:rsid w:val="00123146"/>
    <w:rsid w:val="001260C0"/>
    <w:rsid w:val="00131018"/>
    <w:rsid w:val="001332D3"/>
    <w:rsid w:val="00137AF3"/>
    <w:rsid w:val="00142152"/>
    <w:rsid w:val="0014224E"/>
    <w:rsid w:val="00145EA0"/>
    <w:rsid w:val="00150303"/>
    <w:rsid w:val="001566C1"/>
    <w:rsid w:val="00161377"/>
    <w:rsid w:val="00164187"/>
    <w:rsid w:val="00164482"/>
    <w:rsid w:val="001675E6"/>
    <w:rsid w:val="00170044"/>
    <w:rsid w:val="0017194B"/>
    <w:rsid w:val="00175246"/>
    <w:rsid w:val="00180699"/>
    <w:rsid w:val="00180BF6"/>
    <w:rsid w:val="001A029E"/>
    <w:rsid w:val="001A045A"/>
    <w:rsid w:val="001A1303"/>
    <w:rsid w:val="001A1ECB"/>
    <w:rsid w:val="001A2B02"/>
    <w:rsid w:val="001A716B"/>
    <w:rsid w:val="001B5A91"/>
    <w:rsid w:val="001B6309"/>
    <w:rsid w:val="001C0B2D"/>
    <w:rsid w:val="001C2C71"/>
    <w:rsid w:val="001C33C4"/>
    <w:rsid w:val="001D0345"/>
    <w:rsid w:val="001D0F4F"/>
    <w:rsid w:val="001D3E75"/>
    <w:rsid w:val="001D6567"/>
    <w:rsid w:val="001D7157"/>
    <w:rsid w:val="001D72D8"/>
    <w:rsid w:val="001E00CF"/>
    <w:rsid w:val="001E0357"/>
    <w:rsid w:val="001E4755"/>
    <w:rsid w:val="001E5EDD"/>
    <w:rsid w:val="001E66DE"/>
    <w:rsid w:val="001F2AA0"/>
    <w:rsid w:val="00210894"/>
    <w:rsid w:val="0021273B"/>
    <w:rsid w:val="002221DA"/>
    <w:rsid w:val="00222A8D"/>
    <w:rsid w:val="0022575F"/>
    <w:rsid w:val="00227938"/>
    <w:rsid w:val="0023019C"/>
    <w:rsid w:val="00231529"/>
    <w:rsid w:val="00235C4E"/>
    <w:rsid w:val="00237FD7"/>
    <w:rsid w:val="0024426B"/>
    <w:rsid w:val="00247E97"/>
    <w:rsid w:val="00254A00"/>
    <w:rsid w:val="00262406"/>
    <w:rsid w:val="0026281F"/>
    <w:rsid w:val="0026443F"/>
    <w:rsid w:val="00271972"/>
    <w:rsid w:val="00274995"/>
    <w:rsid w:val="0027548F"/>
    <w:rsid w:val="00275EC1"/>
    <w:rsid w:val="002763E5"/>
    <w:rsid w:val="00277AA6"/>
    <w:rsid w:val="00281761"/>
    <w:rsid w:val="0028536A"/>
    <w:rsid w:val="00285695"/>
    <w:rsid w:val="002869D0"/>
    <w:rsid w:val="00290077"/>
    <w:rsid w:val="002912F6"/>
    <w:rsid w:val="002A0E5C"/>
    <w:rsid w:val="002A0F30"/>
    <w:rsid w:val="002A1845"/>
    <w:rsid w:val="002B1DCE"/>
    <w:rsid w:val="002B3C92"/>
    <w:rsid w:val="002B6717"/>
    <w:rsid w:val="002C06E9"/>
    <w:rsid w:val="002C2E48"/>
    <w:rsid w:val="002C43BB"/>
    <w:rsid w:val="002C672B"/>
    <w:rsid w:val="002C6AF4"/>
    <w:rsid w:val="002C6FAA"/>
    <w:rsid w:val="002D05E5"/>
    <w:rsid w:val="002D22E8"/>
    <w:rsid w:val="002E0365"/>
    <w:rsid w:val="002E562E"/>
    <w:rsid w:val="002E5F31"/>
    <w:rsid w:val="00300465"/>
    <w:rsid w:val="00302002"/>
    <w:rsid w:val="003119F1"/>
    <w:rsid w:val="00313E23"/>
    <w:rsid w:val="00317985"/>
    <w:rsid w:val="003179F1"/>
    <w:rsid w:val="00321A69"/>
    <w:rsid w:val="003221CE"/>
    <w:rsid w:val="003227D7"/>
    <w:rsid w:val="003271CF"/>
    <w:rsid w:val="00331E6A"/>
    <w:rsid w:val="00333AD7"/>
    <w:rsid w:val="00336B38"/>
    <w:rsid w:val="00336F74"/>
    <w:rsid w:val="0034312C"/>
    <w:rsid w:val="00344674"/>
    <w:rsid w:val="00345662"/>
    <w:rsid w:val="00353B9A"/>
    <w:rsid w:val="00354919"/>
    <w:rsid w:val="00354CAF"/>
    <w:rsid w:val="00360EAD"/>
    <w:rsid w:val="00366B8E"/>
    <w:rsid w:val="00367F3A"/>
    <w:rsid w:val="003864A7"/>
    <w:rsid w:val="00390DEF"/>
    <w:rsid w:val="00391A17"/>
    <w:rsid w:val="00393D00"/>
    <w:rsid w:val="003A4657"/>
    <w:rsid w:val="003A641A"/>
    <w:rsid w:val="003B2981"/>
    <w:rsid w:val="003B4A40"/>
    <w:rsid w:val="003C34B7"/>
    <w:rsid w:val="003D174B"/>
    <w:rsid w:val="003E4AC4"/>
    <w:rsid w:val="003F03B9"/>
    <w:rsid w:val="003F046C"/>
    <w:rsid w:val="003F1D52"/>
    <w:rsid w:val="003F231F"/>
    <w:rsid w:val="003F74DD"/>
    <w:rsid w:val="004058DE"/>
    <w:rsid w:val="00411A4E"/>
    <w:rsid w:val="00411FBF"/>
    <w:rsid w:val="00415AFA"/>
    <w:rsid w:val="00422F3A"/>
    <w:rsid w:val="00425023"/>
    <w:rsid w:val="00426008"/>
    <w:rsid w:val="00435119"/>
    <w:rsid w:val="00435C29"/>
    <w:rsid w:val="00442441"/>
    <w:rsid w:val="00447EFC"/>
    <w:rsid w:val="004506A3"/>
    <w:rsid w:val="004555B4"/>
    <w:rsid w:val="004621DE"/>
    <w:rsid w:val="00462202"/>
    <w:rsid w:val="00464F01"/>
    <w:rsid w:val="00471EDC"/>
    <w:rsid w:val="004737C4"/>
    <w:rsid w:val="0048074E"/>
    <w:rsid w:val="00480931"/>
    <w:rsid w:val="004826F8"/>
    <w:rsid w:val="00484E3D"/>
    <w:rsid w:val="00485B25"/>
    <w:rsid w:val="00486C03"/>
    <w:rsid w:val="00487908"/>
    <w:rsid w:val="00490EAA"/>
    <w:rsid w:val="004925DE"/>
    <w:rsid w:val="004933FC"/>
    <w:rsid w:val="004953A3"/>
    <w:rsid w:val="0049549F"/>
    <w:rsid w:val="00495624"/>
    <w:rsid w:val="00496978"/>
    <w:rsid w:val="00497D35"/>
    <w:rsid w:val="004A00BE"/>
    <w:rsid w:val="004A13BA"/>
    <w:rsid w:val="004A2627"/>
    <w:rsid w:val="004A3772"/>
    <w:rsid w:val="004B02B5"/>
    <w:rsid w:val="004B32D2"/>
    <w:rsid w:val="004B59FA"/>
    <w:rsid w:val="004C0DC8"/>
    <w:rsid w:val="004C3237"/>
    <w:rsid w:val="004C5F9A"/>
    <w:rsid w:val="004D185B"/>
    <w:rsid w:val="004D4F96"/>
    <w:rsid w:val="004D6211"/>
    <w:rsid w:val="004E0630"/>
    <w:rsid w:val="004E13EB"/>
    <w:rsid w:val="004E1B83"/>
    <w:rsid w:val="004E55F2"/>
    <w:rsid w:val="004F1B99"/>
    <w:rsid w:val="004F5FDF"/>
    <w:rsid w:val="005038B6"/>
    <w:rsid w:val="00504CE8"/>
    <w:rsid w:val="00505416"/>
    <w:rsid w:val="00510838"/>
    <w:rsid w:val="00513E82"/>
    <w:rsid w:val="00516463"/>
    <w:rsid w:val="00516F1A"/>
    <w:rsid w:val="00523386"/>
    <w:rsid w:val="00525023"/>
    <w:rsid w:val="005266F1"/>
    <w:rsid w:val="00530BAA"/>
    <w:rsid w:val="0053363B"/>
    <w:rsid w:val="005361F3"/>
    <w:rsid w:val="00536254"/>
    <w:rsid w:val="005440DD"/>
    <w:rsid w:val="0054526A"/>
    <w:rsid w:val="00551505"/>
    <w:rsid w:val="00551542"/>
    <w:rsid w:val="00561D9E"/>
    <w:rsid w:val="005700AD"/>
    <w:rsid w:val="00571788"/>
    <w:rsid w:val="00571CBB"/>
    <w:rsid w:val="00573435"/>
    <w:rsid w:val="0057427C"/>
    <w:rsid w:val="00574FDC"/>
    <w:rsid w:val="00575561"/>
    <w:rsid w:val="0057606B"/>
    <w:rsid w:val="005778F3"/>
    <w:rsid w:val="00581995"/>
    <w:rsid w:val="0058362E"/>
    <w:rsid w:val="00584DC5"/>
    <w:rsid w:val="00585F0B"/>
    <w:rsid w:val="00587AF4"/>
    <w:rsid w:val="00593E6C"/>
    <w:rsid w:val="00596717"/>
    <w:rsid w:val="005A08A8"/>
    <w:rsid w:val="005A3C0C"/>
    <w:rsid w:val="005A49F8"/>
    <w:rsid w:val="005A6322"/>
    <w:rsid w:val="005B433D"/>
    <w:rsid w:val="005B4A07"/>
    <w:rsid w:val="005B4A0C"/>
    <w:rsid w:val="005C0DA9"/>
    <w:rsid w:val="005C0E96"/>
    <w:rsid w:val="005C2A3A"/>
    <w:rsid w:val="005D357D"/>
    <w:rsid w:val="005D3B7B"/>
    <w:rsid w:val="005D3F8E"/>
    <w:rsid w:val="005D74D0"/>
    <w:rsid w:val="005E0F0F"/>
    <w:rsid w:val="005E26C9"/>
    <w:rsid w:val="005F34AD"/>
    <w:rsid w:val="005F3E25"/>
    <w:rsid w:val="005F412A"/>
    <w:rsid w:val="005F7B39"/>
    <w:rsid w:val="00600EC5"/>
    <w:rsid w:val="006023C5"/>
    <w:rsid w:val="0060591D"/>
    <w:rsid w:val="00605A12"/>
    <w:rsid w:val="006105FA"/>
    <w:rsid w:val="00611C17"/>
    <w:rsid w:val="00612EB1"/>
    <w:rsid w:val="006174B4"/>
    <w:rsid w:val="00622221"/>
    <w:rsid w:val="00623E6A"/>
    <w:rsid w:val="00626F23"/>
    <w:rsid w:val="00631A55"/>
    <w:rsid w:val="00633677"/>
    <w:rsid w:val="00634F22"/>
    <w:rsid w:val="00640140"/>
    <w:rsid w:val="00644B44"/>
    <w:rsid w:val="00646AE2"/>
    <w:rsid w:val="006476F6"/>
    <w:rsid w:val="006536C5"/>
    <w:rsid w:val="00657F43"/>
    <w:rsid w:val="006611B5"/>
    <w:rsid w:val="00661E54"/>
    <w:rsid w:val="006632C6"/>
    <w:rsid w:val="00671B3A"/>
    <w:rsid w:val="00671CFE"/>
    <w:rsid w:val="006730F4"/>
    <w:rsid w:val="006744CE"/>
    <w:rsid w:val="00675B13"/>
    <w:rsid w:val="00677554"/>
    <w:rsid w:val="006813E8"/>
    <w:rsid w:val="006879FC"/>
    <w:rsid w:val="00695E1A"/>
    <w:rsid w:val="00697181"/>
    <w:rsid w:val="006A6EBB"/>
    <w:rsid w:val="006C4625"/>
    <w:rsid w:val="006D3527"/>
    <w:rsid w:val="006E07ED"/>
    <w:rsid w:val="006E5661"/>
    <w:rsid w:val="006E7BE4"/>
    <w:rsid w:val="006F024B"/>
    <w:rsid w:val="006F51D7"/>
    <w:rsid w:val="006F54F0"/>
    <w:rsid w:val="006F68E0"/>
    <w:rsid w:val="006F7061"/>
    <w:rsid w:val="006F7D7B"/>
    <w:rsid w:val="00700B60"/>
    <w:rsid w:val="00700D98"/>
    <w:rsid w:val="00701990"/>
    <w:rsid w:val="00703006"/>
    <w:rsid w:val="007041F7"/>
    <w:rsid w:val="00706781"/>
    <w:rsid w:val="00710AD7"/>
    <w:rsid w:val="00712920"/>
    <w:rsid w:val="00732E41"/>
    <w:rsid w:val="0073355B"/>
    <w:rsid w:val="0073418A"/>
    <w:rsid w:val="0073647E"/>
    <w:rsid w:val="00736ECA"/>
    <w:rsid w:val="0075293F"/>
    <w:rsid w:val="00752E67"/>
    <w:rsid w:val="00754E29"/>
    <w:rsid w:val="0075564C"/>
    <w:rsid w:val="00757E2F"/>
    <w:rsid w:val="00761A31"/>
    <w:rsid w:val="00761B4A"/>
    <w:rsid w:val="00763A69"/>
    <w:rsid w:val="007653D1"/>
    <w:rsid w:val="00766F33"/>
    <w:rsid w:val="00767D37"/>
    <w:rsid w:val="007820AB"/>
    <w:rsid w:val="00784B6F"/>
    <w:rsid w:val="007865E5"/>
    <w:rsid w:val="00794E1D"/>
    <w:rsid w:val="007A55D1"/>
    <w:rsid w:val="007B2FE6"/>
    <w:rsid w:val="007B38DF"/>
    <w:rsid w:val="007B4372"/>
    <w:rsid w:val="007B44C4"/>
    <w:rsid w:val="007C2FCC"/>
    <w:rsid w:val="007C5A37"/>
    <w:rsid w:val="007C7289"/>
    <w:rsid w:val="007D322D"/>
    <w:rsid w:val="007D4C62"/>
    <w:rsid w:val="007D5FFE"/>
    <w:rsid w:val="007D7385"/>
    <w:rsid w:val="007E2901"/>
    <w:rsid w:val="007E4F22"/>
    <w:rsid w:val="007F2EC6"/>
    <w:rsid w:val="00806940"/>
    <w:rsid w:val="00807788"/>
    <w:rsid w:val="00820AF1"/>
    <w:rsid w:val="00820B24"/>
    <w:rsid w:val="00821DF4"/>
    <w:rsid w:val="00822193"/>
    <w:rsid w:val="00823966"/>
    <w:rsid w:val="00832C0B"/>
    <w:rsid w:val="008363F4"/>
    <w:rsid w:val="00837686"/>
    <w:rsid w:val="00851ECF"/>
    <w:rsid w:val="0085744A"/>
    <w:rsid w:val="00865203"/>
    <w:rsid w:val="00865B29"/>
    <w:rsid w:val="008731F1"/>
    <w:rsid w:val="00874DCA"/>
    <w:rsid w:val="00880365"/>
    <w:rsid w:val="00882E6B"/>
    <w:rsid w:val="00885DB1"/>
    <w:rsid w:val="008904F9"/>
    <w:rsid w:val="00891DF3"/>
    <w:rsid w:val="008959B1"/>
    <w:rsid w:val="0089636C"/>
    <w:rsid w:val="008A25D5"/>
    <w:rsid w:val="008A2753"/>
    <w:rsid w:val="008B13BF"/>
    <w:rsid w:val="008B4E76"/>
    <w:rsid w:val="008C0B89"/>
    <w:rsid w:val="008D1AEA"/>
    <w:rsid w:val="008D2FDC"/>
    <w:rsid w:val="008D4B01"/>
    <w:rsid w:val="008E1AAF"/>
    <w:rsid w:val="008E1CDF"/>
    <w:rsid w:val="008E21F4"/>
    <w:rsid w:val="008F1D46"/>
    <w:rsid w:val="008F532E"/>
    <w:rsid w:val="008F583D"/>
    <w:rsid w:val="00906D87"/>
    <w:rsid w:val="00910E26"/>
    <w:rsid w:val="0091227D"/>
    <w:rsid w:val="00914E57"/>
    <w:rsid w:val="009152B1"/>
    <w:rsid w:val="00915B03"/>
    <w:rsid w:val="00917C43"/>
    <w:rsid w:val="00935EA0"/>
    <w:rsid w:val="009377D7"/>
    <w:rsid w:val="009475DF"/>
    <w:rsid w:val="00950CEA"/>
    <w:rsid w:val="00953110"/>
    <w:rsid w:val="00955EAD"/>
    <w:rsid w:val="0095673E"/>
    <w:rsid w:val="00957CA7"/>
    <w:rsid w:val="00961801"/>
    <w:rsid w:val="00963416"/>
    <w:rsid w:val="00967FC4"/>
    <w:rsid w:val="009740E9"/>
    <w:rsid w:val="00984C8E"/>
    <w:rsid w:val="00986092"/>
    <w:rsid w:val="009872D8"/>
    <w:rsid w:val="0098770F"/>
    <w:rsid w:val="00991003"/>
    <w:rsid w:val="00991AD1"/>
    <w:rsid w:val="0099759F"/>
    <w:rsid w:val="009A2BAD"/>
    <w:rsid w:val="009A66D1"/>
    <w:rsid w:val="009B195C"/>
    <w:rsid w:val="009B3909"/>
    <w:rsid w:val="009C1FA3"/>
    <w:rsid w:val="009C2603"/>
    <w:rsid w:val="009C3761"/>
    <w:rsid w:val="009D36E6"/>
    <w:rsid w:val="009D3DD0"/>
    <w:rsid w:val="009D5653"/>
    <w:rsid w:val="009E00E8"/>
    <w:rsid w:val="009E10CC"/>
    <w:rsid w:val="009E28EF"/>
    <w:rsid w:val="009F02CB"/>
    <w:rsid w:val="009F1EE5"/>
    <w:rsid w:val="009F44D0"/>
    <w:rsid w:val="009F7782"/>
    <w:rsid w:val="00A014D7"/>
    <w:rsid w:val="00A017F9"/>
    <w:rsid w:val="00A04408"/>
    <w:rsid w:val="00A05B2E"/>
    <w:rsid w:val="00A11685"/>
    <w:rsid w:val="00A166F9"/>
    <w:rsid w:val="00A22565"/>
    <w:rsid w:val="00A23FDE"/>
    <w:rsid w:val="00A34DC6"/>
    <w:rsid w:val="00A35A6B"/>
    <w:rsid w:val="00A374A5"/>
    <w:rsid w:val="00A43063"/>
    <w:rsid w:val="00A46657"/>
    <w:rsid w:val="00A575F8"/>
    <w:rsid w:val="00A706CF"/>
    <w:rsid w:val="00A708B7"/>
    <w:rsid w:val="00A80986"/>
    <w:rsid w:val="00A82451"/>
    <w:rsid w:val="00A84547"/>
    <w:rsid w:val="00A84939"/>
    <w:rsid w:val="00A85DC2"/>
    <w:rsid w:val="00A861CC"/>
    <w:rsid w:val="00A87F3E"/>
    <w:rsid w:val="00A92A5E"/>
    <w:rsid w:val="00A9513C"/>
    <w:rsid w:val="00AA182F"/>
    <w:rsid w:val="00AA7FFB"/>
    <w:rsid w:val="00AB2197"/>
    <w:rsid w:val="00AB760D"/>
    <w:rsid w:val="00AD00CB"/>
    <w:rsid w:val="00AD1D3D"/>
    <w:rsid w:val="00AD3194"/>
    <w:rsid w:val="00AD3841"/>
    <w:rsid w:val="00AE1E92"/>
    <w:rsid w:val="00AE2F62"/>
    <w:rsid w:val="00AE7DBB"/>
    <w:rsid w:val="00AF156A"/>
    <w:rsid w:val="00AF796D"/>
    <w:rsid w:val="00B02133"/>
    <w:rsid w:val="00B05BC0"/>
    <w:rsid w:val="00B0698B"/>
    <w:rsid w:val="00B12234"/>
    <w:rsid w:val="00B170C5"/>
    <w:rsid w:val="00B227DC"/>
    <w:rsid w:val="00B255AB"/>
    <w:rsid w:val="00B25F41"/>
    <w:rsid w:val="00B2680A"/>
    <w:rsid w:val="00B301B1"/>
    <w:rsid w:val="00B3090A"/>
    <w:rsid w:val="00B30ECA"/>
    <w:rsid w:val="00B31022"/>
    <w:rsid w:val="00B32955"/>
    <w:rsid w:val="00B32A32"/>
    <w:rsid w:val="00B50B48"/>
    <w:rsid w:val="00B527D4"/>
    <w:rsid w:val="00B55B9C"/>
    <w:rsid w:val="00B5659C"/>
    <w:rsid w:val="00B57616"/>
    <w:rsid w:val="00B60220"/>
    <w:rsid w:val="00B60708"/>
    <w:rsid w:val="00B611D2"/>
    <w:rsid w:val="00B64051"/>
    <w:rsid w:val="00B6466D"/>
    <w:rsid w:val="00B743D0"/>
    <w:rsid w:val="00B74CCF"/>
    <w:rsid w:val="00B7504B"/>
    <w:rsid w:val="00B7552B"/>
    <w:rsid w:val="00B758C9"/>
    <w:rsid w:val="00B84F96"/>
    <w:rsid w:val="00B93603"/>
    <w:rsid w:val="00B9456D"/>
    <w:rsid w:val="00B959E0"/>
    <w:rsid w:val="00B97B8B"/>
    <w:rsid w:val="00BA053B"/>
    <w:rsid w:val="00BA1BE2"/>
    <w:rsid w:val="00BA26E8"/>
    <w:rsid w:val="00BA36D3"/>
    <w:rsid w:val="00BA44B5"/>
    <w:rsid w:val="00BA4AC7"/>
    <w:rsid w:val="00BA614C"/>
    <w:rsid w:val="00BB1E03"/>
    <w:rsid w:val="00BC780B"/>
    <w:rsid w:val="00BE1C4A"/>
    <w:rsid w:val="00BE24C8"/>
    <w:rsid w:val="00BE35CD"/>
    <w:rsid w:val="00BE52A7"/>
    <w:rsid w:val="00BF058B"/>
    <w:rsid w:val="00BF4165"/>
    <w:rsid w:val="00BF57E2"/>
    <w:rsid w:val="00BF5A29"/>
    <w:rsid w:val="00C018FD"/>
    <w:rsid w:val="00C01CB8"/>
    <w:rsid w:val="00C03B1C"/>
    <w:rsid w:val="00C04045"/>
    <w:rsid w:val="00C1090E"/>
    <w:rsid w:val="00C155F2"/>
    <w:rsid w:val="00C26CDE"/>
    <w:rsid w:val="00C31DD4"/>
    <w:rsid w:val="00C3372F"/>
    <w:rsid w:val="00C35C37"/>
    <w:rsid w:val="00C4278D"/>
    <w:rsid w:val="00C43371"/>
    <w:rsid w:val="00C452E8"/>
    <w:rsid w:val="00C466F7"/>
    <w:rsid w:val="00C47F6E"/>
    <w:rsid w:val="00C509FA"/>
    <w:rsid w:val="00C50DB0"/>
    <w:rsid w:val="00C539B6"/>
    <w:rsid w:val="00C5620B"/>
    <w:rsid w:val="00C672C2"/>
    <w:rsid w:val="00C67E42"/>
    <w:rsid w:val="00C846DE"/>
    <w:rsid w:val="00C863C3"/>
    <w:rsid w:val="00C91320"/>
    <w:rsid w:val="00CA1444"/>
    <w:rsid w:val="00CA1489"/>
    <w:rsid w:val="00CA1711"/>
    <w:rsid w:val="00CA7216"/>
    <w:rsid w:val="00CB0C51"/>
    <w:rsid w:val="00CB0E22"/>
    <w:rsid w:val="00CC303D"/>
    <w:rsid w:val="00CC34D8"/>
    <w:rsid w:val="00CD2012"/>
    <w:rsid w:val="00CD4613"/>
    <w:rsid w:val="00CD4B62"/>
    <w:rsid w:val="00CF0D52"/>
    <w:rsid w:val="00CF7175"/>
    <w:rsid w:val="00D142BE"/>
    <w:rsid w:val="00D1624E"/>
    <w:rsid w:val="00D25582"/>
    <w:rsid w:val="00D36010"/>
    <w:rsid w:val="00D3615F"/>
    <w:rsid w:val="00D4141C"/>
    <w:rsid w:val="00D47847"/>
    <w:rsid w:val="00D516BC"/>
    <w:rsid w:val="00D53B67"/>
    <w:rsid w:val="00D60848"/>
    <w:rsid w:val="00D6570A"/>
    <w:rsid w:val="00D66B0D"/>
    <w:rsid w:val="00D66B54"/>
    <w:rsid w:val="00D71110"/>
    <w:rsid w:val="00D840CA"/>
    <w:rsid w:val="00D84300"/>
    <w:rsid w:val="00D84C90"/>
    <w:rsid w:val="00D870AC"/>
    <w:rsid w:val="00D87D69"/>
    <w:rsid w:val="00D92487"/>
    <w:rsid w:val="00D93669"/>
    <w:rsid w:val="00D94963"/>
    <w:rsid w:val="00DA69A6"/>
    <w:rsid w:val="00DB01F5"/>
    <w:rsid w:val="00DB5C72"/>
    <w:rsid w:val="00DC2C03"/>
    <w:rsid w:val="00DC4DC4"/>
    <w:rsid w:val="00DC74DA"/>
    <w:rsid w:val="00DD07E4"/>
    <w:rsid w:val="00DD2A54"/>
    <w:rsid w:val="00DD327D"/>
    <w:rsid w:val="00DD795D"/>
    <w:rsid w:val="00DE21E6"/>
    <w:rsid w:val="00DE3F2F"/>
    <w:rsid w:val="00DF2AF7"/>
    <w:rsid w:val="00DF48A7"/>
    <w:rsid w:val="00DF63A0"/>
    <w:rsid w:val="00E01C78"/>
    <w:rsid w:val="00E02122"/>
    <w:rsid w:val="00E035A9"/>
    <w:rsid w:val="00E0537B"/>
    <w:rsid w:val="00E1070F"/>
    <w:rsid w:val="00E11DF2"/>
    <w:rsid w:val="00E169E9"/>
    <w:rsid w:val="00E20A06"/>
    <w:rsid w:val="00E273D7"/>
    <w:rsid w:val="00E27894"/>
    <w:rsid w:val="00E27B44"/>
    <w:rsid w:val="00E34940"/>
    <w:rsid w:val="00E35744"/>
    <w:rsid w:val="00E37400"/>
    <w:rsid w:val="00E40240"/>
    <w:rsid w:val="00E40A69"/>
    <w:rsid w:val="00E4115D"/>
    <w:rsid w:val="00E4469F"/>
    <w:rsid w:val="00E512EF"/>
    <w:rsid w:val="00E51928"/>
    <w:rsid w:val="00E54BF0"/>
    <w:rsid w:val="00E564D3"/>
    <w:rsid w:val="00E566AA"/>
    <w:rsid w:val="00E614FE"/>
    <w:rsid w:val="00E61BC7"/>
    <w:rsid w:val="00E6219A"/>
    <w:rsid w:val="00E7218D"/>
    <w:rsid w:val="00E73968"/>
    <w:rsid w:val="00E83B07"/>
    <w:rsid w:val="00E956F7"/>
    <w:rsid w:val="00EA06F2"/>
    <w:rsid w:val="00EA3DDA"/>
    <w:rsid w:val="00EA4108"/>
    <w:rsid w:val="00EA4413"/>
    <w:rsid w:val="00EA594F"/>
    <w:rsid w:val="00EB0768"/>
    <w:rsid w:val="00EB2B4B"/>
    <w:rsid w:val="00EC0782"/>
    <w:rsid w:val="00EC1058"/>
    <w:rsid w:val="00EC6E67"/>
    <w:rsid w:val="00ED4D1D"/>
    <w:rsid w:val="00ED6C94"/>
    <w:rsid w:val="00ED7AF8"/>
    <w:rsid w:val="00EE13C2"/>
    <w:rsid w:val="00EE285D"/>
    <w:rsid w:val="00EE303D"/>
    <w:rsid w:val="00EE4354"/>
    <w:rsid w:val="00EE6DF2"/>
    <w:rsid w:val="00EE7EC7"/>
    <w:rsid w:val="00EF14C1"/>
    <w:rsid w:val="00F0239C"/>
    <w:rsid w:val="00F15DE9"/>
    <w:rsid w:val="00F17133"/>
    <w:rsid w:val="00F174F5"/>
    <w:rsid w:val="00F2015C"/>
    <w:rsid w:val="00F243B0"/>
    <w:rsid w:val="00F25867"/>
    <w:rsid w:val="00F26A8E"/>
    <w:rsid w:val="00F2745F"/>
    <w:rsid w:val="00F4076C"/>
    <w:rsid w:val="00F44884"/>
    <w:rsid w:val="00F47062"/>
    <w:rsid w:val="00F47F18"/>
    <w:rsid w:val="00F50056"/>
    <w:rsid w:val="00F5150E"/>
    <w:rsid w:val="00F519D6"/>
    <w:rsid w:val="00F5531A"/>
    <w:rsid w:val="00F55CF5"/>
    <w:rsid w:val="00F61FB7"/>
    <w:rsid w:val="00F63222"/>
    <w:rsid w:val="00F66E82"/>
    <w:rsid w:val="00F679BD"/>
    <w:rsid w:val="00F72B31"/>
    <w:rsid w:val="00F75B29"/>
    <w:rsid w:val="00F75BB5"/>
    <w:rsid w:val="00F82A2B"/>
    <w:rsid w:val="00F87C2C"/>
    <w:rsid w:val="00F96FC7"/>
    <w:rsid w:val="00FA13F2"/>
    <w:rsid w:val="00FA4C21"/>
    <w:rsid w:val="00FB06B3"/>
    <w:rsid w:val="00FB366E"/>
    <w:rsid w:val="00FC2C80"/>
    <w:rsid w:val="00FC4020"/>
    <w:rsid w:val="00FC4BA4"/>
    <w:rsid w:val="00FC5B9C"/>
    <w:rsid w:val="00FC6CC2"/>
    <w:rsid w:val="00FC7EFA"/>
    <w:rsid w:val="00FD0436"/>
    <w:rsid w:val="00FD26D5"/>
    <w:rsid w:val="00FD2CA4"/>
    <w:rsid w:val="00FE0ECE"/>
    <w:rsid w:val="00FE215B"/>
    <w:rsid w:val="00FE274B"/>
    <w:rsid w:val="00FF3C1E"/>
    <w:rsid w:val="00FF53D1"/>
    <w:rsid w:val="00FF5F9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32A32"/>
    <w:pPr>
      <w:suppressAutoHyphens/>
      <w:spacing w:before="120" w:after="120"/>
      <w:jc w:val="both"/>
    </w:pPr>
    <w:rPr>
      <w:sz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32A32"/>
    <w:pPr>
      <w:keepNext/>
      <w:spacing w:before="240" w:after="240"/>
      <w:jc w:val="left"/>
      <w:outlineLvl w:val="0"/>
    </w:pPr>
    <w:rPr>
      <w:b/>
      <w:sz w:val="28"/>
    </w:rPr>
  </w:style>
  <w:style w:type="paragraph" w:styleId="Ttulo2">
    <w:name w:val="heading 2"/>
    <w:basedOn w:val="Normal"/>
    <w:link w:val="Ttulo2Char"/>
    <w:qFormat/>
    <w:rsid w:val="00B32A32"/>
    <w:pPr>
      <w:keepNext/>
      <w:spacing w:before="240" w:after="240"/>
      <w:jc w:val="left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har"/>
    <w:qFormat/>
    <w:rsid w:val="00B32A32"/>
    <w:pPr>
      <w:keepNext/>
      <w:jc w:val="left"/>
      <w:outlineLvl w:val="2"/>
    </w:pPr>
  </w:style>
  <w:style w:type="paragraph" w:styleId="Ttulo4">
    <w:name w:val="heading 4"/>
    <w:basedOn w:val="Normal"/>
    <w:next w:val="Normal"/>
    <w:link w:val="Ttulo4Char"/>
    <w:qFormat/>
    <w:rsid w:val="00B32A32"/>
    <w:pPr>
      <w:keepNext/>
      <w:jc w:val="left"/>
      <w:outlineLvl w:val="3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A32"/>
    <w:pPr>
      <w:keepNext/>
      <w:spacing w:after="240" w:line="360" w:lineRule="auto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2A32"/>
    <w:pPr>
      <w:keepNext/>
      <w:spacing w:line="360" w:lineRule="auto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2A32"/>
    <w:rPr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B32A32"/>
    <w:rPr>
      <w:b/>
      <w:i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B32A32"/>
    <w:rPr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B32A32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B32A32"/>
    <w:rPr>
      <w:b/>
      <w:sz w:val="24"/>
      <w:lang w:eastAsia="zh-CN"/>
    </w:rPr>
  </w:style>
  <w:style w:type="character" w:customStyle="1" w:styleId="Ttulo7Char">
    <w:name w:val="Título 7 Char"/>
    <w:basedOn w:val="Fontepargpadro"/>
    <w:link w:val="Ttulo7"/>
    <w:rsid w:val="00B32A32"/>
    <w:rPr>
      <w:b/>
      <w:sz w:val="24"/>
      <w:lang w:eastAsia="zh-CN"/>
    </w:rPr>
  </w:style>
  <w:style w:type="paragraph" w:styleId="Legenda">
    <w:name w:val="caption"/>
    <w:basedOn w:val="Normal"/>
    <w:qFormat/>
    <w:rsid w:val="00B32A32"/>
    <w:pPr>
      <w:suppressLineNumbers/>
    </w:pPr>
    <w:rPr>
      <w:rFonts w:cs="Mangal"/>
      <w:i/>
      <w:iCs/>
      <w:szCs w:val="24"/>
    </w:rPr>
  </w:style>
  <w:style w:type="paragraph" w:styleId="CabealhodoSumrio">
    <w:name w:val="TOC Heading"/>
    <w:basedOn w:val="Ttulo1"/>
    <w:next w:val="Normal"/>
    <w:qFormat/>
    <w:rsid w:val="00B32A32"/>
    <w:pPr>
      <w:keepLines/>
      <w:spacing w:before="480" w:after="0" w:line="276" w:lineRule="auto"/>
    </w:pPr>
    <w:rPr>
      <w:rFonts w:ascii="Cambria" w:hAnsi="Cambria"/>
      <w:bCs/>
      <w:color w:val="365F91"/>
      <w:szCs w:val="28"/>
    </w:rPr>
  </w:style>
  <w:style w:type="paragraph" w:styleId="PargrafodaLista">
    <w:name w:val="List Paragraph"/>
    <w:basedOn w:val="Normal"/>
    <w:uiPriority w:val="34"/>
    <w:qFormat/>
    <w:rsid w:val="002E56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5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32A32"/>
    <w:pPr>
      <w:suppressAutoHyphens/>
      <w:spacing w:before="120" w:after="120"/>
      <w:jc w:val="both"/>
    </w:pPr>
    <w:rPr>
      <w:sz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32A32"/>
    <w:pPr>
      <w:keepNext/>
      <w:spacing w:before="240" w:after="240"/>
      <w:jc w:val="left"/>
      <w:outlineLvl w:val="0"/>
    </w:pPr>
    <w:rPr>
      <w:b/>
      <w:sz w:val="28"/>
    </w:rPr>
  </w:style>
  <w:style w:type="paragraph" w:styleId="Ttulo2">
    <w:name w:val="heading 2"/>
    <w:basedOn w:val="Normal"/>
    <w:link w:val="Ttulo2Char"/>
    <w:qFormat/>
    <w:rsid w:val="00B32A32"/>
    <w:pPr>
      <w:keepNext/>
      <w:spacing w:before="240" w:after="240"/>
      <w:jc w:val="left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har"/>
    <w:qFormat/>
    <w:rsid w:val="00B32A32"/>
    <w:pPr>
      <w:keepNext/>
      <w:jc w:val="left"/>
      <w:outlineLvl w:val="2"/>
    </w:pPr>
  </w:style>
  <w:style w:type="paragraph" w:styleId="Ttulo4">
    <w:name w:val="heading 4"/>
    <w:basedOn w:val="Normal"/>
    <w:next w:val="Normal"/>
    <w:link w:val="Ttulo4Char"/>
    <w:qFormat/>
    <w:rsid w:val="00B32A32"/>
    <w:pPr>
      <w:keepNext/>
      <w:jc w:val="left"/>
      <w:outlineLvl w:val="3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A32"/>
    <w:pPr>
      <w:keepNext/>
      <w:spacing w:after="240" w:line="360" w:lineRule="auto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2A32"/>
    <w:pPr>
      <w:keepNext/>
      <w:spacing w:line="360" w:lineRule="auto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2A32"/>
    <w:rPr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B32A32"/>
    <w:rPr>
      <w:b/>
      <w:i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B32A32"/>
    <w:rPr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B32A32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B32A32"/>
    <w:rPr>
      <w:b/>
      <w:sz w:val="24"/>
      <w:lang w:eastAsia="zh-CN"/>
    </w:rPr>
  </w:style>
  <w:style w:type="character" w:customStyle="1" w:styleId="Ttulo7Char">
    <w:name w:val="Título 7 Char"/>
    <w:basedOn w:val="Fontepargpadro"/>
    <w:link w:val="Ttulo7"/>
    <w:rsid w:val="00B32A32"/>
    <w:rPr>
      <w:b/>
      <w:sz w:val="24"/>
      <w:lang w:eastAsia="zh-CN"/>
    </w:rPr>
  </w:style>
  <w:style w:type="paragraph" w:styleId="Legenda">
    <w:name w:val="caption"/>
    <w:basedOn w:val="Normal"/>
    <w:qFormat/>
    <w:rsid w:val="00B32A32"/>
    <w:pPr>
      <w:suppressLineNumbers/>
    </w:pPr>
    <w:rPr>
      <w:rFonts w:cs="Mangal"/>
      <w:i/>
      <w:iCs/>
      <w:szCs w:val="24"/>
    </w:rPr>
  </w:style>
  <w:style w:type="paragraph" w:styleId="CabealhodoSumrio">
    <w:name w:val="TOC Heading"/>
    <w:basedOn w:val="Ttulo1"/>
    <w:next w:val="Normal"/>
    <w:qFormat/>
    <w:rsid w:val="00B32A32"/>
    <w:pPr>
      <w:keepLines/>
      <w:spacing w:before="480" w:after="0" w:line="276" w:lineRule="auto"/>
    </w:pPr>
    <w:rPr>
      <w:rFonts w:ascii="Cambria" w:hAnsi="Cambria"/>
      <w:bCs/>
      <w:color w:val="365F91"/>
      <w:szCs w:val="28"/>
    </w:rPr>
  </w:style>
  <w:style w:type="paragraph" w:styleId="PargrafodaLista">
    <w:name w:val="List Paragraph"/>
    <w:basedOn w:val="Normal"/>
    <w:uiPriority w:val="34"/>
    <w:qFormat/>
    <w:rsid w:val="002E56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5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drigo@sc.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@sc.usp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Maldonado</dc:creator>
  <cp:lastModifiedBy>Luiz Henrique Maldonado</cp:lastModifiedBy>
  <cp:revision>4</cp:revision>
  <dcterms:created xsi:type="dcterms:W3CDTF">2014-01-29T18:48:00Z</dcterms:created>
  <dcterms:modified xsi:type="dcterms:W3CDTF">2014-01-29T18:58:00Z</dcterms:modified>
</cp:coreProperties>
</file>